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A9F33" w14:textId="77777777" w:rsidR="00703B67" w:rsidRDefault="00703B67">
      <w:r w:rsidRPr="00703B67">
        <w:br/>
      </w:r>
    </w:p>
    <w:tbl>
      <w:tblPr>
        <w:tblW w:w="5000" w:type="pct"/>
        <w:shd w:val="clear" w:color="auto" w:fill="FFFFFF"/>
        <w:tblCellMar>
          <w:left w:w="0" w:type="dxa"/>
          <w:right w:w="0" w:type="dxa"/>
        </w:tblCellMar>
        <w:tblLook w:val="04A0" w:firstRow="1" w:lastRow="0" w:firstColumn="1" w:lastColumn="0" w:noHBand="0" w:noVBand="1"/>
      </w:tblPr>
      <w:tblGrid>
        <w:gridCol w:w="9049"/>
      </w:tblGrid>
      <w:tr w:rsidR="00703B67" w:rsidRPr="00703B67" w14:paraId="2668F2E8" w14:textId="77777777" w:rsidTr="00703B67">
        <w:tc>
          <w:tcPr>
            <w:tcW w:w="0" w:type="auto"/>
            <w:tcBorders>
              <w:top w:val="nil"/>
              <w:left w:val="single" w:sz="18" w:space="0" w:color="232B56"/>
              <w:bottom w:val="nil"/>
              <w:right w:val="nil"/>
            </w:tcBorders>
            <w:shd w:val="clear" w:color="auto" w:fill="FFFFFF"/>
            <w:tcMar>
              <w:top w:w="150" w:type="dxa"/>
              <w:left w:w="375" w:type="dxa"/>
              <w:bottom w:w="120" w:type="dxa"/>
              <w:right w:w="375" w:type="dxa"/>
            </w:tcMar>
            <w:vAlign w:val="center"/>
            <w:hideMark/>
          </w:tcPr>
          <w:p w14:paraId="191A70E0" w14:textId="77777777" w:rsidR="00703B67" w:rsidRPr="00703B67" w:rsidRDefault="00703B67" w:rsidP="00703B67">
            <w:hyperlink r:id="rId4" w:history="1">
              <w:r w:rsidRPr="00703B67">
                <w:rPr>
                  <w:rStyle w:val="Hypertextovodkaz"/>
                </w:rPr>
                <w:t xml:space="preserve">Ranní vysílání </w:t>
              </w:r>
            </w:hyperlink>
          </w:p>
        </w:tc>
      </w:tr>
      <w:tr w:rsidR="00703B67" w:rsidRPr="00703B67" w14:paraId="3880FCE2" w14:textId="77777777" w:rsidTr="00703B67">
        <w:tc>
          <w:tcPr>
            <w:tcW w:w="0" w:type="auto"/>
            <w:tcBorders>
              <w:top w:val="nil"/>
              <w:left w:val="single" w:sz="18" w:space="0" w:color="232B56"/>
              <w:bottom w:val="nil"/>
              <w:right w:val="nil"/>
            </w:tcBorders>
            <w:shd w:val="clear" w:color="auto" w:fill="FFFFFF"/>
            <w:tcMar>
              <w:top w:w="0" w:type="dxa"/>
              <w:left w:w="375" w:type="dxa"/>
              <w:bottom w:w="150" w:type="dxa"/>
              <w:right w:w="375" w:type="dxa"/>
            </w:tcMar>
            <w:vAlign w:val="center"/>
            <w:hideMark/>
          </w:tcPr>
          <w:p w14:paraId="233B643B" w14:textId="77777777" w:rsidR="00703B67" w:rsidRPr="00703B67" w:rsidRDefault="00703B67" w:rsidP="00703B67">
            <w:r w:rsidRPr="00703B67">
              <w:t xml:space="preserve">13.10.2024 | </w:t>
            </w:r>
            <w:r w:rsidRPr="00703B67">
              <w:rPr>
                <w:b/>
                <w:bCs/>
              </w:rPr>
              <w:t xml:space="preserve">ČT 24 | </w:t>
            </w:r>
            <w:r w:rsidRPr="00703B67">
              <w:t xml:space="preserve">| </w:t>
            </w:r>
            <w:hyperlink r:id="rId5" w:history="1">
              <w:r w:rsidRPr="00703B67">
                <w:rPr>
                  <w:rStyle w:val="Hypertextovodkaz"/>
                </w:rPr>
                <w:t xml:space="preserve">přehrát </w:t>
              </w:r>
            </w:hyperlink>
          </w:p>
        </w:tc>
      </w:tr>
    </w:tbl>
    <w:p w14:paraId="6940AE1C" w14:textId="4CE492A5" w:rsidR="00703B67" w:rsidRDefault="00703B67"/>
    <w:p w14:paraId="494C4F0F" w14:textId="5C2DEF42" w:rsidR="009C08B6" w:rsidRDefault="00703B67">
      <w:r w:rsidRPr="00703B67">
        <w:t>Po zprávě, kterou jsme dostali od meteorologů, tak jsme se rozhodli, že závod musíme zrušit, protože předpověď na další tři dny je opravdu kritická.</w:t>
      </w:r>
      <w:r w:rsidRPr="00703B67">
        <w:br/>
      </w:r>
      <w:r w:rsidRPr="00703B67">
        <w:br/>
      </w:r>
      <w:r w:rsidRPr="00703B67">
        <w:br/>
      </w:r>
      <w:r w:rsidRPr="00703B67">
        <w:br/>
      </w:r>
      <w:r w:rsidRPr="00703B67">
        <w:rPr>
          <w:b/>
          <w:bCs/>
        </w:rPr>
        <w:t>Nikola Dostálková, redaktorka</w:t>
      </w:r>
      <w:r w:rsidRPr="00703B67">
        <w:br/>
      </w:r>
      <w:r w:rsidRPr="00703B67">
        <w:br/>
        <w:t xml:space="preserve">Závod se organizátoři Světového poháru, tzv. </w:t>
      </w:r>
      <w:proofErr w:type="spellStart"/>
      <w:r w:rsidRPr="00703B67">
        <w:t>Snow</w:t>
      </w:r>
      <w:proofErr w:type="spellEnd"/>
      <w:r w:rsidRPr="00703B67">
        <w:t xml:space="preserve"> JAMU rozhodli zrušit, protože za poslední dva týdny přišli o více než polovinu sněhu.</w:t>
      </w:r>
      <w:r w:rsidRPr="00703B67">
        <w:br/>
      </w:r>
      <w:r w:rsidRPr="00703B67">
        <w:br/>
      </w:r>
      <w:r w:rsidRPr="00703B67">
        <w:br/>
      </w:r>
      <w:r w:rsidRPr="00703B67">
        <w:br/>
      </w:r>
      <w:r w:rsidRPr="00703B67">
        <w:rPr>
          <w:b/>
          <w:bCs/>
        </w:rPr>
        <w:t>Iva Vodáková, redaktorka</w:t>
      </w:r>
      <w:r w:rsidRPr="00703B67">
        <w:br/>
      </w:r>
      <w:r w:rsidRPr="00703B67">
        <w:br/>
        <w:t>Stoupající teploty, déšť, rušení významných sportovních akcí a zavírání středisek, to je obrázek minulé zimy, který nechtějí provozovatelé areálu opakovat, jenže prognózy nejsou pro lyžařskou velmoc, kde sjezduje pětina národa, dobré.</w:t>
      </w:r>
      <w:r w:rsidRPr="00703B67">
        <w:br/>
      </w:r>
      <w:r w:rsidRPr="00703B67">
        <w:br/>
      </w:r>
      <w:r w:rsidRPr="00703B67">
        <w:br/>
      </w:r>
      <w:r w:rsidRPr="00703B67">
        <w:br/>
      </w:r>
      <w:r w:rsidRPr="00703B67">
        <w:rPr>
          <w:b/>
          <w:bCs/>
        </w:rPr>
        <w:t>Jakub Hruška, přírodovědec, vedoucí, Ústav výzkumu globální změny AV ČR</w:t>
      </w:r>
      <w:r w:rsidRPr="00703B67">
        <w:br/>
      </w:r>
      <w:r w:rsidRPr="00703B67">
        <w:br/>
        <w:t xml:space="preserve">Pod těch 600 m nad mořem už to, ten sníh bude jako extrémně vzácný a vlastně taková nadmořská výška, kde </w:t>
      </w:r>
      <w:proofErr w:type="spellStart"/>
      <w:r w:rsidRPr="00703B67">
        <w:t>bysme</w:t>
      </w:r>
      <w:proofErr w:type="spellEnd"/>
      <w:r w:rsidRPr="00703B67">
        <w:t xml:space="preserve"> si mohli říct, že ten sníh bude jako v uvozovkách určitě. Tak jsou to hřebeny Krkonoš, hřebeny Jeseníků a zrovna Jizerský hory jsou o něco nižší.</w:t>
      </w:r>
      <w:r w:rsidRPr="00703B67">
        <w:br/>
      </w:r>
      <w:r w:rsidRPr="00703B67">
        <w:br/>
      </w:r>
      <w:r w:rsidRPr="00703B67">
        <w:br/>
      </w:r>
      <w:r w:rsidRPr="00703B67">
        <w:br/>
      </w:r>
      <w:r w:rsidRPr="00703B67">
        <w:rPr>
          <w:b/>
          <w:bCs/>
        </w:rPr>
        <w:t>Iva Vodáková, redaktorka</w:t>
      </w:r>
      <w:r w:rsidRPr="00703B67">
        <w:br/>
      </w:r>
      <w:r w:rsidRPr="00703B67">
        <w:br/>
        <w:t>Právě tady už to nechtějí nechat jen na přírodě. Trasy pro více než milion běžkařů, kteří na ně vyrazí během sezóny, už důkladně připravují a plánují na nich zasněžovací sprchy.</w:t>
      </w:r>
      <w:r w:rsidRPr="00703B67">
        <w:br/>
      </w:r>
      <w:r w:rsidRPr="00703B67">
        <w:br/>
      </w:r>
      <w:r w:rsidRPr="00703B67">
        <w:br/>
      </w:r>
      <w:r w:rsidRPr="00703B67">
        <w:br/>
      </w:r>
      <w:r w:rsidRPr="00703B67">
        <w:rPr>
          <w:b/>
          <w:bCs/>
        </w:rPr>
        <w:t xml:space="preserve">mluvčí 15, </w:t>
      </w:r>
      <w:r w:rsidRPr="00703B67">
        <w:br/>
      </w:r>
      <w:r w:rsidRPr="00703B67">
        <w:br/>
        <w:t>Rádi bychom prodloužili klasický technický zasněžování tady do hor jako nástupní místo a posílení a zabezpečení běžeckého lyžování tady v Bedřichově vznikne okruh 4 km.</w:t>
      </w:r>
      <w:r w:rsidRPr="00703B67">
        <w:br/>
      </w:r>
      <w:r w:rsidRPr="00703B67">
        <w:lastRenderedPageBreak/>
        <w:br/>
      </w:r>
      <w:r w:rsidRPr="00703B67">
        <w:br/>
      </w:r>
      <w:r w:rsidRPr="00703B67">
        <w:br/>
      </w:r>
      <w:r w:rsidRPr="00703B67">
        <w:rPr>
          <w:b/>
          <w:bCs/>
        </w:rPr>
        <w:t>Iva Vodáková, redaktorka</w:t>
      </w:r>
      <w:r w:rsidRPr="00703B67">
        <w:br/>
      </w:r>
      <w:r w:rsidRPr="00703B67">
        <w:br/>
        <w:t xml:space="preserve">Napomoci chtějí vzít i technologii připomínající velký mrazák, kterým například na </w:t>
      </w:r>
      <w:proofErr w:type="spellStart"/>
      <w:r w:rsidRPr="00703B67">
        <w:t>Monínci</w:t>
      </w:r>
      <w:proofErr w:type="spellEnd"/>
      <w:r w:rsidRPr="00703B67">
        <w:t xml:space="preserve"> na Příbramsku dokázali zasněžit část svahu i uprostřed léta.</w:t>
      </w:r>
      <w:r w:rsidRPr="00703B67">
        <w:br/>
      </w:r>
      <w:r w:rsidRPr="00703B67">
        <w:br/>
      </w:r>
      <w:r w:rsidRPr="00703B67">
        <w:br/>
      </w:r>
      <w:r w:rsidRPr="00703B67">
        <w:br/>
      </w:r>
      <w:r w:rsidRPr="00703B67">
        <w:rPr>
          <w:b/>
          <w:bCs/>
        </w:rPr>
        <w:t xml:space="preserve">mluvčí 16, </w:t>
      </w:r>
      <w:r w:rsidRPr="00703B67">
        <w:br/>
      </w:r>
      <w:r w:rsidRPr="00703B67">
        <w:br/>
        <w:t>Vypadá to jako jednoduše, akorát, že provozně je to trošku náročnější, hlavně energeticky, není v tom žádná chemie, nic. Je ta rybniční voda vyčištěná až.</w:t>
      </w:r>
      <w:r w:rsidRPr="00703B67">
        <w:br/>
      </w:r>
      <w:r w:rsidRPr="00703B67">
        <w:br/>
      </w:r>
      <w:r w:rsidRPr="00703B67">
        <w:br/>
      </w:r>
      <w:r w:rsidRPr="00703B67">
        <w:br/>
      </w:r>
      <w:r w:rsidRPr="00703B67">
        <w:rPr>
          <w:b/>
          <w:bCs/>
        </w:rPr>
        <w:t xml:space="preserve">mluvčí 7, </w:t>
      </w:r>
      <w:r w:rsidRPr="00703B67">
        <w:br/>
      </w:r>
      <w:r w:rsidRPr="00703B67">
        <w:br/>
        <w:t>Do vlastně.</w:t>
      </w:r>
      <w:r w:rsidRPr="00703B67">
        <w:br/>
      </w:r>
      <w:r w:rsidRPr="00703B67">
        <w:br/>
      </w:r>
      <w:r w:rsidRPr="00703B67">
        <w:br/>
      </w:r>
      <w:r w:rsidRPr="00703B67">
        <w:br/>
      </w:r>
      <w:r w:rsidRPr="00703B67">
        <w:rPr>
          <w:b/>
          <w:bCs/>
        </w:rPr>
        <w:t xml:space="preserve">mluvčí 16, </w:t>
      </w:r>
      <w:r w:rsidRPr="00703B67">
        <w:br/>
      </w:r>
      <w:r w:rsidRPr="00703B67">
        <w:br/>
        <w:t>Pitné vody a ta šupina má jádro -5 stupňů, takže když to vyfoukneme na sjezdovku, necháme na hromadách, tak ta je o hodně pomaleji a má výbornou absorpční schopnost brát vlhkost, vlastně sníh se z toho stává ve chvíli, kdy nasaje nějakou vlhkost.</w:t>
      </w:r>
      <w:r w:rsidRPr="00703B67">
        <w:br/>
      </w:r>
      <w:r w:rsidRPr="00703B67">
        <w:br/>
      </w:r>
      <w:r w:rsidRPr="00703B67">
        <w:br/>
      </w:r>
      <w:r w:rsidRPr="00703B67">
        <w:br/>
      </w:r>
      <w:r w:rsidRPr="00703B67">
        <w:rPr>
          <w:b/>
          <w:bCs/>
        </w:rPr>
        <w:t xml:space="preserve">mluvčí 15, </w:t>
      </w:r>
      <w:r w:rsidRPr="00703B67">
        <w:br/>
      </w:r>
      <w:r w:rsidRPr="00703B67">
        <w:br/>
        <w:t xml:space="preserve">V říjnu. Počítáme s tím, že se tady zapne a ten systém a bude dělat sníh a rádi </w:t>
      </w:r>
      <w:proofErr w:type="spellStart"/>
      <w:r w:rsidRPr="00703B67">
        <w:t>bysme</w:t>
      </w:r>
      <w:proofErr w:type="spellEnd"/>
      <w:r w:rsidRPr="00703B67">
        <w:t xml:space="preserve"> to co nejdříve, jak to bude možný, roztahali tak, aby ty návštěvníci to mohli využívat.</w:t>
      </w:r>
      <w:r w:rsidRPr="00703B67">
        <w:br/>
      </w:r>
      <w:r w:rsidRPr="00703B67">
        <w:br/>
      </w:r>
      <w:r w:rsidRPr="00703B67">
        <w:br/>
      </w:r>
      <w:r w:rsidRPr="00703B67">
        <w:br/>
      </w:r>
      <w:r w:rsidRPr="00703B67">
        <w:rPr>
          <w:b/>
          <w:bCs/>
        </w:rPr>
        <w:t>Iva Vodáková, redaktorka</w:t>
      </w:r>
      <w:r w:rsidRPr="00703B67">
        <w:br/>
      </w:r>
      <w:r w:rsidRPr="00703B67">
        <w:br/>
        <w:t>V Novém Městě schovávají sníh přes léto v obří betonové lednici o velikosti fotbalového hřiště. Tam je zakonzervovaný. Pod dřevní štěpkou. V Dolní Moravě se snaží co nejefektivněji hospodařit se sněhem pomocí chytrých roleb, které dokážou změřit výšku sněhové pokrývky.</w:t>
      </w:r>
      <w:r w:rsidRPr="00703B67">
        <w:br/>
      </w:r>
      <w:r w:rsidRPr="00703B67">
        <w:br/>
      </w:r>
      <w:r w:rsidRPr="00703B67">
        <w:br/>
      </w:r>
      <w:r w:rsidRPr="00703B67">
        <w:br/>
      </w:r>
      <w:r w:rsidRPr="00703B67">
        <w:rPr>
          <w:b/>
          <w:bCs/>
        </w:rPr>
        <w:t xml:space="preserve">mluvčí 17, </w:t>
      </w:r>
      <w:r w:rsidRPr="00703B67">
        <w:br/>
      </w:r>
      <w:r w:rsidRPr="00703B67">
        <w:br/>
      </w:r>
      <w:r w:rsidRPr="00703B67">
        <w:lastRenderedPageBreak/>
        <w:t xml:space="preserve">Pracuje s tím hlavně </w:t>
      </w:r>
      <w:proofErr w:type="spellStart"/>
      <w:r w:rsidRPr="00703B67">
        <w:t>rolbař</w:t>
      </w:r>
      <w:proofErr w:type="spellEnd"/>
      <w:r w:rsidRPr="00703B67">
        <w:t xml:space="preserve">, </w:t>
      </w:r>
      <w:proofErr w:type="spellStart"/>
      <w:r w:rsidRPr="00703B67">
        <w:t>kterej</w:t>
      </w:r>
      <w:proofErr w:type="spellEnd"/>
      <w:r w:rsidRPr="00703B67">
        <w:t xml:space="preserve"> ví, že prostě jsou místa na kopci, který jsou třeba víc exponovaný na slunci, takže je potřeba tam mít toho sněhu </w:t>
      </w:r>
      <w:proofErr w:type="spellStart"/>
      <w:r w:rsidRPr="00703B67">
        <w:t>uloženýho</w:t>
      </w:r>
      <w:proofErr w:type="spellEnd"/>
      <w:r w:rsidRPr="00703B67">
        <w:t xml:space="preserve"> víc nebo jsou místa, kde lyžaři ten sníh stahují dolů a z toho důvodu potom si ukládáme sníh ve větších vrstvách.</w:t>
      </w:r>
      <w:r w:rsidRPr="00703B67">
        <w:br/>
      </w:r>
      <w:r w:rsidRPr="00703B67">
        <w:br/>
      </w:r>
      <w:r w:rsidRPr="00703B67">
        <w:br/>
      </w:r>
      <w:r w:rsidRPr="00703B67">
        <w:br/>
      </w:r>
      <w:r w:rsidRPr="00703B67">
        <w:rPr>
          <w:b/>
          <w:bCs/>
        </w:rPr>
        <w:t>Iva Vodáková, redaktorka</w:t>
      </w:r>
      <w:r w:rsidRPr="00703B67">
        <w:br/>
      </w:r>
      <w:r w:rsidRPr="00703B67">
        <w:br/>
        <w:t>Pro zasněžování více než 10 km sjezdovek jsou v tomto středisku klíčové dvě retenční nádrže.</w:t>
      </w:r>
      <w:r w:rsidRPr="00703B67">
        <w:br/>
      </w:r>
      <w:r w:rsidRPr="00703B67">
        <w:br/>
      </w:r>
      <w:r w:rsidRPr="00703B67">
        <w:br/>
      </w:r>
      <w:r w:rsidRPr="00703B67">
        <w:br/>
      </w:r>
      <w:r w:rsidRPr="00703B67">
        <w:rPr>
          <w:b/>
          <w:bCs/>
        </w:rPr>
        <w:t xml:space="preserve">mluvčí 17, </w:t>
      </w:r>
      <w:r w:rsidRPr="00703B67">
        <w:br/>
      </w:r>
      <w:r w:rsidRPr="00703B67">
        <w:br/>
        <w:t>Vodu se snažíme primárně sbírat z potoka, kde sbíráme v podstatě sníh, který taje na jaře z kopců a potom při větších dešťových srážkách.</w:t>
      </w:r>
      <w:r w:rsidRPr="00703B67">
        <w:br/>
      </w:r>
      <w:r w:rsidRPr="00703B67">
        <w:br/>
      </w:r>
      <w:r w:rsidRPr="00703B67">
        <w:br/>
      </w:r>
      <w:r w:rsidRPr="00703B67">
        <w:br/>
      </w:r>
      <w:r w:rsidRPr="00703B67">
        <w:rPr>
          <w:b/>
          <w:bCs/>
        </w:rPr>
        <w:t>Iva Vodáková, redaktorka</w:t>
      </w:r>
      <w:r w:rsidRPr="00703B67">
        <w:br/>
      </w:r>
      <w:r w:rsidRPr="00703B67">
        <w:br/>
        <w:t>Masivní výroba technického sněhu ale děsí vědce nejen kvůli vodě, která mizí z krajiny i bez zasněžování. Na této stanici v Jizerských horách naměřili přírodovědci úbytek povrchové vody přes 40 % za posledních 10 let.</w:t>
      </w:r>
      <w:r w:rsidRPr="00703B67">
        <w:br/>
      </w:r>
      <w:r w:rsidRPr="00703B67">
        <w:br/>
      </w:r>
      <w:r w:rsidRPr="00703B67">
        <w:br/>
      </w:r>
      <w:r w:rsidRPr="00703B67">
        <w:br/>
      </w:r>
      <w:r w:rsidRPr="00703B67">
        <w:rPr>
          <w:b/>
          <w:bCs/>
        </w:rPr>
        <w:t>Jakub Hruška, přírodovědec, vedoucí, Ústav výzkumu globální změny AV ČR</w:t>
      </w:r>
      <w:r w:rsidRPr="00703B67">
        <w:br/>
      </w:r>
      <w:r w:rsidRPr="00703B67">
        <w:br/>
        <w:t xml:space="preserve">Horší věc je, že vy do těch hor vlastně nataháte obrovskou technickou infrastrukturu, to znamená, že vy tam musíte mít ty sněžný děla, musíte tam přivézt elektriku. Ono se pak často nedá zasněžovat jindy než v noci, kdy ta teplota klesne pod ten bod, kdy se ten sníh těch dělech tvoří a vy tím vlastně jako hrozně rušíte celou tu krajinu. A to teď nemluvím o tom, že </w:t>
      </w:r>
      <w:proofErr w:type="spellStart"/>
      <w:r w:rsidRPr="00703B67">
        <w:t>bysme</w:t>
      </w:r>
      <w:proofErr w:type="spellEnd"/>
      <w:r w:rsidRPr="00703B67">
        <w:t xml:space="preserve"> mohli mluvit o obrovské uhlíkové stopě, kterou to zanechá, protože přitom se spálí množství elektriky, spousta nafty, projezdí se mraky kilometrů.</w:t>
      </w:r>
      <w:r w:rsidRPr="00703B67">
        <w:br/>
      </w:r>
      <w:r w:rsidRPr="00703B67">
        <w:br/>
      </w:r>
      <w:r w:rsidRPr="00703B67">
        <w:br/>
      </w:r>
      <w:r w:rsidRPr="00703B67">
        <w:br/>
      </w:r>
      <w:r w:rsidRPr="00703B67">
        <w:rPr>
          <w:b/>
          <w:bCs/>
        </w:rPr>
        <w:t xml:space="preserve">mluvčí 16, </w:t>
      </w:r>
      <w:r w:rsidRPr="00703B67">
        <w:br/>
      </w:r>
      <w:r w:rsidRPr="00703B67">
        <w:br/>
        <w:t xml:space="preserve">Myslím si, že do budoucna možná, že ten sníh bude jenom </w:t>
      </w:r>
      <w:proofErr w:type="spellStart"/>
      <w:r w:rsidRPr="00703B67">
        <w:t>příjemnej</w:t>
      </w:r>
      <w:proofErr w:type="spellEnd"/>
      <w:r w:rsidRPr="00703B67">
        <w:t xml:space="preserve"> doplněk v té zimě, takže pokud tedy ten areál vytvoří dostatečné množství zábavných a my jsme do sportu, aby to bylo sportovní, aby to nebyl jenom nějaké v uvozovkách hry u počítače, tak to je asi cesta tak, aby ty areály žily dál.</w:t>
      </w:r>
      <w:r w:rsidRPr="00703B67">
        <w:br/>
      </w:r>
      <w:r w:rsidRPr="00703B67">
        <w:br/>
      </w:r>
      <w:r w:rsidRPr="00703B67">
        <w:br/>
      </w:r>
      <w:r w:rsidRPr="00703B67">
        <w:br/>
      </w:r>
      <w:r w:rsidRPr="00703B67">
        <w:rPr>
          <w:b/>
          <w:bCs/>
        </w:rPr>
        <w:t>Iva Vodáková, redaktorka</w:t>
      </w:r>
      <w:r w:rsidRPr="00703B67">
        <w:br/>
      </w:r>
      <w:r w:rsidRPr="00703B67">
        <w:br/>
      </w:r>
      <w:r w:rsidRPr="00703B67">
        <w:lastRenderedPageBreak/>
        <w:t>Podobně přemýšlí i v Dolní Moravě. Kromě lyžování nabízí bobovou dráhu, stezku v oblacích visutý most a staví největší horské wellness.</w:t>
      </w:r>
      <w:r w:rsidRPr="00703B67">
        <w:br/>
      </w:r>
      <w:r w:rsidRPr="00703B67">
        <w:br/>
      </w:r>
      <w:r w:rsidRPr="00703B67">
        <w:br/>
      </w:r>
      <w:r w:rsidRPr="00703B67">
        <w:br/>
      </w:r>
      <w:r w:rsidRPr="00703B67">
        <w:rPr>
          <w:b/>
          <w:bCs/>
        </w:rPr>
        <w:t xml:space="preserve">mluvčí 18, </w:t>
      </w:r>
      <w:r w:rsidRPr="00703B67">
        <w:br/>
      </w:r>
      <w:r w:rsidRPr="00703B67">
        <w:br/>
        <w:t xml:space="preserve">V roce 2015, 16, kdy napadl sníh až někdy v polovině ledna, tak jsme tu návštěvnost měli v našem středisku na úrovni lyžařské návštěvnosti, a to je právě tím, že ti lidi měli možnost navštívit třeba ten </w:t>
      </w:r>
      <w:proofErr w:type="spellStart"/>
      <w:r w:rsidRPr="00703B67">
        <w:t>Skywalk</w:t>
      </w:r>
      <w:proofErr w:type="spellEnd"/>
      <w:r w:rsidRPr="00703B67">
        <w:t xml:space="preserve"> a ty další aktivity.</w:t>
      </w:r>
      <w:r w:rsidRPr="00703B67">
        <w:br/>
      </w:r>
      <w:r w:rsidRPr="00703B67">
        <w:br/>
      </w:r>
      <w:r w:rsidRPr="00703B67">
        <w:br/>
      </w:r>
      <w:r w:rsidRPr="00703B67">
        <w:br/>
      </w:r>
      <w:r w:rsidRPr="00703B67">
        <w:rPr>
          <w:b/>
          <w:bCs/>
        </w:rPr>
        <w:t>Iva Vodáková, redaktorka</w:t>
      </w:r>
      <w:r w:rsidRPr="00703B67">
        <w:br/>
      </w:r>
      <w:r w:rsidRPr="00703B67">
        <w:br/>
        <w:t>Zimní sezóna v tomto středisku už nějakou dobu nehraje Prim. Víc lidí do areálu přijíždí po zbytek roku, kdy kromě atrakcí navštěvují taky Bike park.</w:t>
      </w:r>
      <w:r w:rsidRPr="00703B67">
        <w:br/>
      </w:r>
      <w:r w:rsidRPr="00703B67">
        <w:br/>
      </w:r>
      <w:r w:rsidRPr="00703B67">
        <w:br/>
      </w:r>
      <w:r w:rsidRPr="00703B67">
        <w:br/>
      </w:r>
      <w:r w:rsidRPr="00703B67">
        <w:rPr>
          <w:b/>
          <w:bCs/>
        </w:rPr>
        <w:t xml:space="preserve">mluvčí 18, </w:t>
      </w:r>
      <w:r w:rsidRPr="00703B67">
        <w:br/>
      </w:r>
      <w:r w:rsidRPr="00703B67">
        <w:br/>
        <w:t>My děláme jenom to, co si myslím, že je správní, to, co tady udrží v tom daném regionu pracovní místa, to, co zajistí to, že se tady tyhle ty příhraniční oblasti nevysvětlují a mladí lidé nemají důvod odcházet pryč do měst. Řekl bych, že my dokonce i navracíme život tady do těchto částí.</w:t>
      </w:r>
      <w:r w:rsidRPr="00703B67">
        <w:br/>
      </w:r>
      <w:r w:rsidRPr="00703B67">
        <w:br/>
      </w:r>
      <w:r w:rsidRPr="00703B67">
        <w:br/>
      </w:r>
      <w:r w:rsidRPr="00703B67">
        <w:br/>
      </w:r>
      <w:r w:rsidRPr="00703B67">
        <w:rPr>
          <w:b/>
          <w:bCs/>
        </w:rPr>
        <w:t>Iva Vodáková, redaktorka</w:t>
      </w:r>
      <w:r w:rsidRPr="00703B67">
        <w:br/>
      </w:r>
      <w:r w:rsidRPr="00703B67">
        <w:br/>
        <w:t>Navzdory globálnímu oteplování a klesajícímu množství sněhu horská střediska nekapitulují. Stojí na Prahu velkých změn, které v sobě nesou nejen výzvy, ale i příležitosti inovace, nové atrakce a odhodlání zachovat ducha hor dávají naději, že i bez závějí sněhu tato místa zůstanou oblíbeným cílem. Iva Vodáková, Česká televize.</w:t>
      </w:r>
      <w:r w:rsidRPr="00703B67">
        <w:br/>
      </w:r>
      <w:r w:rsidRPr="00703B67">
        <w:br/>
      </w:r>
      <w:r w:rsidRPr="00703B67">
        <w:br/>
      </w:r>
      <w:r w:rsidRPr="00703B67">
        <w:br/>
      </w:r>
      <w:r w:rsidRPr="00703B67">
        <w:rPr>
          <w:b/>
          <w:bCs/>
        </w:rPr>
        <w:t xml:space="preserve">mluvčí 11, </w:t>
      </w:r>
      <w:r w:rsidRPr="00703B67">
        <w:br/>
      </w:r>
      <w:r w:rsidRPr="00703B67">
        <w:br/>
        <w:t xml:space="preserve">A teď klimatická změna v číslech. Tady vidíte, v jakých hodnotách se pohybovaly průměrné teploty v předchozích zimních obdobích a jaké mezi nimi byly výkyvy. Teploty pod nulou byly typičtější pro roky 2010–2013. Znovu se pak průměrná teplota v zimním období dostala pod nulu až v letech 2017 a 2018. Od toho roku už ne. A tohle už je vývoj počtu mrazových dní, tedy takových, ve kterých teplota aspoň na chvíli klesla pod nulu. Nejvíc takových dní bylo za posledních 13 let v roce 2011, Nejmíň v roce 2016. Nabízí ještě údaje o tom, kolik dní v roce si lidé mohli užívat sněhovou pokrývku vyšší než 3 cm. Situace se mění rok od roku. Nejhorší byla v roce 2020. </w:t>
      </w:r>
      <w:proofErr w:type="gramStart"/>
      <w:r w:rsidRPr="00703B67">
        <w:t>Víc</w:t>
      </w:r>
      <w:proofErr w:type="gramEnd"/>
      <w:r w:rsidRPr="00703B67">
        <w:t xml:space="preserve"> než třícentimetrová vrstva sněhu se během zimy udržela jen devět dní. Už o rok později bylo takových dnů 46.</w:t>
      </w:r>
      <w:r w:rsidRPr="00703B67">
        <w:br/>
      </w:r>
      <w:r w:rsidRPr="00703B67">
        <w:br/>
      </w:r>
      <w:r w:rsidRPr="00703B67">
        <w:lastRenderedPageBreak/>
        <w:br/>
      </w:r>
      <w:r w:rsidRPr="00703B67">
        <w:br/>
      </w:r>
      <w:r w:rsidRPr="00703B67">
        <w:rPr>
          <w:b/>
          <w:bCs/>
        </w:rPr>
        <w:t>Ivana Bártová, moderátorka ČT</w:t>
      </w:r>
      <w:r w:rsidRPr="00703B67">
        <w:br/>
      </w:r>
      <w:r w:rsidRPr="00703B67">
        <w:br/>
        <w:t xml:space="preserve">A já do Špindlerova Mlýna teď zdravím Libora Knota, ředitele </w:t>
      </w:r>
      <w:r w:rsidRPr="00703B67">
        <w:rPr>
          <w:b/>
          <w:bCs/>
        </w:rPr>
        <w:t>Asociace</w:t>
      </w:r>
      <w:r w:rsidRPr="00703B67">
        <w:t xml:space="preserve"> </w:t>
      </w:r>
      <w:r w:rsidRPr="00703B67">
        <w:rPr>
          <w:b/>
          <w:bCs/>
        </w:rPr>
        <w:t>horských</w:t>
      </w:r>
      <w:r w:rsidRPr="00703B67">
        <w:t xml:space="preserve"> </w:t>
      </w:r>
      <w:r w:rsidRPr="00703B67">
        <w:rPr>
          <w:b/>
          <w:bCs/>
        </w:rPr>
        <w:t>středisek</w:t>
      </w:r>
      <w:r w:rsidRPr="00703B67">
        <w:t xml:space="preserve"> České republiky, dobrý den.</w:t>
      </w:r>
      <w:r w:rsidRPr="00703B67">
        <w:br/>
      </w:r>
      <w:r w:rsidRPr="00703B67">
        <w:br/>
      </w:r>
      <w:r w:rsidRPr="00703B67">
        <w:br/>
      </w:r>
      <w:r w:rsidRPr="00703B67">
        <w:br/>
      </w:r>
      <w:r w:rsidRPr="00703B67">
        <w:rPr>
          <w:b/>
          <w:bCs/>
        </w:rPr>
        <w:t xml:space="preserve">mluvčí 15, </w:t>
      </w:r>
      <w:r w:rsidRPr="00703B67">
        <w:br/>
      </w:r>
      <w:r w:rsidRPr="00703B67">
        <w:br/>
        <w:t>Dobrý den.</w:t>
      </w:r>
      <w:r w:rsidRPr="00703B67">
        <w:br/>
      </w:r>
      <w:r w:rsidRPr="00703B67">
        <w:br/>
      </w:r>
      <w:r w:rsidRPr="00703B67">
        <w:br/>
      </w:r>
      <w:r w:rsidRPr="00703B67">
        <w:br/>
      </w:r>
      <w:r w:rsidRPr="00703B67">
        <w:rPr>
          <w:b/>
          <w:bCs/>
        </w:rPr>
        <w:t xml:space="preserve">mluvčí 19, </w:t>
      </w:r>
      <w:r w:rsidRPr="00703B67">
        <w:br/>
      </w:r>
      <w:r w:rsidRPr="00703B67">
        <w:br/>
        <w:t>Všem.</w:t>
      </w:r>
      <w:r w:rsidRPr="00703B67">
        <w:br/>
      </w:r>
      <w:r w:rsidRPr="00703B67">
        <w:br/>
      </w:r>
      <w:r w:rsidRPr="00703B67">
        <w:br/>
      </w:r>
      <w:r w:rsidRPr="00703B67">
        <w:br/>
      </w:r>
      <w:r w:rsidRPr="00703B67">
        <w:rPr>
          <w:b/>
          <w:bCs/>
        </w:rPr>
        <w:t>Ivana Bártová, moderátorka ČT</w:t>
      </w:r>
      <w:r w:rsidRPr="00703B67">
        <w:br/>
      </w:r>
      <w:r w:rsidRPr="00703B67">
        <w:br/>
        <w:t>Tak, pane řediteli, jak dlouho vy si myslíte, že se tady v tuzemsku ještě bude lyžovat? Minimálně v některých regionech?</w:t>
      </w:r>
      <w:r w:rsidRPr="00703B67">
        <w:br/>
      </w:r>
      <w:r w:rsidRPr="00703B67">
        <w:br/>
      </w:r>
      <w:r w:rsidRPr="00703B67">
        <w:br/>
      </w:r>
      <w:r w:rsidRPr="00703B67">
        <w:br/>
      </w:r>
      <w:r w:rsidRPr="00703B67">
        <w:rPr>
          <w:b/>
          <w:bCs/>
        </w:rPr>
        <w:t xml:space="preserve">mluvčí 20, </w:t>
      </w:r>
      <w:r w:rsidRPr="00703B67">
        <w:br/>
      </w:r>
      <w:r w:rsidRPr="00703B67">
        <w:br/>
        <w:t>Já myslím, že.</w:t>
      </w:r>
      <w:r w:rsidRPr="00703B67">
        <w:br/>
      </w:r>
      <w:r w:rsidRPr="00703B67">
        <w:br/>
      </w:r>
      <w:r w:rsidRPr="00703B67">
        <w:br/>
      </w:r>
      <w:r w:rsidRPr="00703B67">
        <w:br/>
      </w:r>
      <w:r w:rsidRPr="00703B67">
        <w:rPr>
          <w:b/>
          <w:bCs/>
        </w:rPr>
        <w:t>Libor Knot, ředitel Asociace horských středisek ČR</w:t>
      </w:r>
      <w:r w:rsidRPr="00703B67">
        <w:br/>
      </w:r>
      <w:r w:rsidRPr="00703B67">
        <w:br/>
        <w:t>Ta prognóza není tak dramatická, možná, jak vyznělo jste reportáže po nějakých 20, 30, 50 let. Minimálně. Ty střední a větší areály nesporně fungovat budou. Na druhou stranu je pravda, že jak ty menší areály, které nedosáhnou na technologie technického zasněžování, tak i třeba význam té sezóny. Jaro, léto, podzim bude stoupat, takže je to o tom vyvážení v podstatě udržet ten jak turismus, tak i život v podstatě v těch, pro nás v příhraničních oblastech horských.</w:t>
      </w:r>
      <w:r w:rsidRPr="00703B67">
        <w:br/>
      </w:r>
      <w:r w:rsidRPr="00703B67">
        <w:br/>
      </w:r>
      <w:r w:rsidRPr="00703B67">
        <w:br/>
      </w:r>
      <w:r w:rsidRPr="00703B67">
        <w:br/>
      </w:r>
      <w:r w:rsidRPr="00703B67">
        <w:rPr>
          <w:b/>
          <w:bCs/>
        </w:rPr>
        <w:t>Ivana Bártová, moderátorka ČT</w:t>
      </w:r>
      <w:r w:rsidRPr="00703B67">
        <w:br/>
      </w:r>
      <w:r w:rsidRPr="00703B67">
        <w:br/>
        <w:t>Jakým způsobem. Nebude to příliš nákladné, nebude to už sport jen pro bohaté.</w:t>
      </w:r>
      <w:r w:rsidRPr="00703B67">
        <w:br/>
      </w:r>
      <w:r w:rsidRPr="00703B67">
        <w:br/>
      </w:r>
      <w:r w:rsidRPr="00703B67">
        <w:lastRenderedPageBreak/>
        <w:br/>
      </w:r>
      <w:r w:rsidRPr="00703B67">
        <w:br/>
      </w:r>
      <w:r w:rsidRPr="00703B67">
        <w:rPr>
          <w:b/>
          <w:bCs/>
        </w:rPr>
        <w:t>Libor Knot, ředitel Asociace horských středisek ČR</w:t>
      </w:r>
      <w:r w:rsidRPr="00703B67">
        <w:br/>
      </w:r>
      <w:r w:rsidRPr="00703B67">
        <w:br/>
        <w:t xml:space="preserve">To není novinka. V podstatě roku dvou už někdy od roku 2006 sedm, kdy přišla první špatná sezóna, se stalo to, že v podstatě technické zasněžování je základní infrastrukturou lyžařského areálu, a to platí nejenom u nás, ale i v Alpách máme střediska nad 2 500, které v Alpách mají </w:t>
      </w:r>
      <w:proofErr w:type="gramStart"/>
      <w:r w:rsidRPr="00703B67">
        <w:t>zasněžování,</w:t>
      </w:r>
      <w:proofErr w:type="gramEnd"/>
      <w:r w:rsidRPr="00703B67">
        <w:t xml:space="preserve"> čili to už tady dlouho je. Je to jenom o nějaké inovaci nebo vylepšení, protože i tady dochází </w:t>
      </w:r>
      <w:proofErr w:type="gramStart"/>
      <w:r w:rsidRPr="00703B67">
        <w:t>k</w:t>
      </w:r>
      <w:proofErr w:type="gramEnd"/>
      <w:r w:rsidRPr="00703B67">
        <w:t> zlepšení efektivity, ale celkově si myslím, že ta střediska jsou na to připravená. Je to jenom o tom, že se rozvírají ty nůžky a skutečně v těch výškách okolo 600, 700 m nad mořem to udržet jaksi nedává moc ekonomický smysl, takže tak jako v jiných oborech si to prostě ti provozovatelé musí rozmyslet, jestli se jim to vyplatí. Má to smysl.</w:t>
      </w:r>
      <w:r w:rsidRPr="00703B67">
        <w:br/>
      </w:r>
      <w:r w:rsidRPr="00703B67">
        <w:br/>
      </w:r>
      <w:r w:rsidRPr="00703B67">
        <w:br/>
      </w:r>
      <w:r w:rsidRPr="00703B67">
        <w:br/>
      </w:r>
      <w:r w:rsidRPr="00703B67">
        <w:rPr>
          <w:b/>
          <w:bCs/>
        </w:rPr>
        <w:t>Ivana Bártová, moderátorka ČT</w:t>
      </w:r>
      <w:r w:rsidRPr="00703B67">
        <w:br/>
      </w:r>
      <w:r w:rsidRPr="00703B67">
        <w:br/>
        <w:t>To znamená, potom zacílit na nějaké aktivity, které se holt netýkají zimy.</w:t>
      </w:r>
      <w:r w:rsidRPr="00703B67">
        <w:br/>
      </w:r>
      <w:r w:rsidRPr="00703B67">
        <w:br/>
      </w:r>
      <w:r w:rsidRPr="00703B67">
        <w:br/>
      </w:r>
      <w:r w:rsidRPr="00703B67">
        <w:br/>
      </w:r>
      <w:r w:rsidRPr="00703B67">
        <w:rPr>
          <w:b/>
          <w:bCs/>
        </w:rPr>
        <w:t xml:space="preserve">mluvčí 21, </w:t>
      </w:r>
      <w:r w:rsidRPr="00703B67">
        <w:br/>
      </w:r>
      <w:r w:rsidRPr="00703B67">
        <w:br/>
        <w:t>Přesně tak. To.</w:t>
      </w:r>
      <w:r w:rsidRPr="00703B67">
        <w:br/>
      </w:r>
      <w:r w:rsidRPr="00703B67">
        <w:br/>
      </w:r>
      <w:r w:rsidRPr="00703B67">
        <w:br/>
      </w:r>
      <w:r w:rsidRPr="00703B67">
        <w:br/>
      </w:r>
      <w:r w:rsidRPr="00703B67">
        <w:rPr>
          <w:b/>
          <w:bCs/>
        </w:rPr>
        <w:t>Libor Knot, ředitel Asociace horských středisek ČR</w:t>
      </w:r>
      <w:r w:rsidRPr="00703B67">
        <w:br/>
      </w:r>
      <w:r w:rsidRPr="00703B67">
        <w:br/>
        <w:t xml:space="preserve">Je taky už trend mnoha </w:t>
      </w:r>
      <w:proofErr w:type="spellStart"/>
      <w:proofErr w:type="gramStart"/>
      <w:r w:rsidRPr="00703B67">
        <w:t>let.Kdy</w:t>
      </w:r>
      <w:proofErr w:type="spellEnd"/>
      <w:proofErr w:type="gramEnd"/>
      <w:r w:rsidRPr="00703B67">
        <w:t xml:space="preserve"> horská střediska velmi silně přemýšlí o tom, jak to jaro, léto, podzim posílit. Ty investice do tohoto segmentu sezóny jsou významné. Každý rok to porůstá o 3–5 % návštěvnost a ten poměr mezi zimou a létem se v podstatě, co se návštěvnosti týče, nějakým způsobem jaksi vyrovnává, respektive co se týče počtu lidí, tak je to samozřejmě víc v té letní sezóně, co se týče nějakých, dejme tomu, ekonomických výsledků, tak samozřejmě hraje Prim ta role, Prim. Ta zimní sezóna.</w:t>
      </w:r>
      <w:r w:rsidRPr="00703B67">
        <w:br/>
      </w:r>
      <w:r w:rsidRPr="00703B67">
        <w:br/>
      </w:r>
      <w:r w:rsidRPr="00703B67">
        <w:br/>
      </w:r>
      <w:r w:rsidRPr="00703B67">
        <w:br/>
      </w:r>
      <w:r w:rsidRPr="00703B67">
        <w:rPr>
          <w:b/>
          <w:bCs/>
        </w:rPr>
        <w:t>Ivana Bártová, moderátorka ČT</w:t>
      </w:r>
      <w:r w:rsidRPr="00703B67">
        <w:br/>
      </w:r>
      <w:r w:rsidRPr="00703B67">
        <w:br/>
        <w:t>Když se budeme bavit tedy o tom optimističtějším výhledu pro ta výše položená místa, tak sám jste to řekl bez technického sněhu se neobejdeme, ale co jaksi na to příroda, Protože vědci upozorňují na to, že ono masivní technické zasněžování jaksi narušuje ten koloběh v.</w:t>
      </w:r>
      <w:r w:rsidRPr="00703B67">
        <w:br/>
      </w:r>
      <w:r w:rsidRPr="00703B67">
        <w:br/>
      </w:r>
      <w:r w:rsidRPr="00703B67">
        <w:br/>
      </w:r>
      <w:r w:rsidRPr="00703B67">
        <w:br/>
      </w:r>
      <w:r w:rsidRPr="00703B67">
        <w:rPr>
          <w:b/>
          <w:bCs/>
        </w:rPr>
        <w:t>Libor Knot, ředitel Asociace horských středisek ČR</w:t>
      </w:r>
      <w:r w:rsidRPr="00703B67">
        <w:br/>
      </w:r>
      <w:r w:rsidRPr="00703B67">
        <w:br/>
      </w:r>
      <w:r w:rsidRPr="00703B67">
        <w:lastRenderedPageBreak/>
        <w:t>Tak vědci to vidí z logiky věci, ze svého úhlu pohledu, ale ono je potřeba do toho vnést i další sociodemografické a jiné pohledy. Technicky zasněžování není nic jiného než voda a vzduch a v podstatě zadržování vody v přírodě. To je celý, protože my nebereme jinou než tu vodu, která je běžně k dispozici, ať už z přímých toků, anebo, což je ideální právě z těch akumulačních nádrží, kde se voda nasbírá v době, kdy její hojnost a v podstatě oni.</w:t>
      </w:r>
      <w:r w:rsidRPr="00703B67">
        <w:br/>
      </w:r>
      <w:r w:rsidRPr="00703B67">
        <w:br/>
      </w:r>
      <w:r w:rsidRPr="00703B67">
        <w:br/>
      </w:r>
      <w:r w:rsidRPr="00703B67">
        <w:br/>
      </w:r>
      <w:r w:rsidRPr="00703B67">
        <w:rPr>
          <w:b/>
          <w:bCs/>
        </w:rPr>
        <w:t>Ivana Bártová, moderátorka ČT</w:t>
      </w:r>
      <w:r w:rsidRPr="00703B67">
        <w:br/>
      </w:r>
      <w:r w:rsidRPr="00703B67">
        <w:br/>
        <w:t>Upozorňují na to, že vám do toho vstupuju, ten odběr té vody není zas takový, oni upozorňují na to, že problém je v tom, že probíhá lokálně v jednom místě z jednoho potůčku a pak vlastně zase se ta voda vsakuje v jednom místě.</w:t>
      </w:r>
      <w:r w:rsidRPr="00703B67">
        <w:br/>
      </w:r>
      <w:r w:rsidRPr="00703B67">
        <w:br/>
      </w:r>
      <w:r w:rsidRPr="00703B67">
        <w:br/>
      </w:r>
      <w:r w:rsidRPr="00703B67">
        <w:br/>
      </w:r>
      <w:r w:rsidRPr="00703B67">
        <w:rPr>
          <w:b/>
          <w:bCs/>
        </w:rPr>
        <w:t>Libor Knot, ředitel Asociace horských středisek ČR</w:t>
      </w:r>
      <w:r w:rsidRPr="00703B67">
        <w:br/>
      </w:r>
      <w:r w:rsidRPr="00703B67">
        <w:br/>
        <w:t>Opět platí jako jestli je řešení nechat tu vodu odtéct pryč do velkých řek a do moře, jako rychleji, to nedává smysl z těch malých potůčků. Pokud se odebírá každé odběrné místo, má svoje povolení, a to je potřeba dodržovat. Ideální jsou, jak říkám, ty akumulační nádrže a nějaké energetické náročnosti a podobně. To je v podstatě, co se týče toho objemu směšné, protože jakékoliv město, a vezmeme klidně i sportoviště typu nevím, vyhřívaný fotbalový stadion, zimní stadiony odebírají minimálně to stejný. Takže i z tohohle úhlu pohledu, jak energetického, tak infrastrukturního, v podstatě to nehraje velkou roli, což řekli i poslední dvě velké studie, které si ministerstvo životního prostředí z tohohle ohledu nechalo zpracovat.</w:t>
      </w:r>
      <w:r w:rsidRPr="00703B67">
        <w:br/>
      </w:r>
      <w:r w:rsidRPr="00703B67">
        <w:br/>
      </w:r>
      <w:r w:rsidRPr="00703B67">
        <w:br/>
      </w:r>
      <w:r w:rsidRPr="00703B67">
        <w:br/>
      </w:r>
      <w:r w:rsidRPr="00703B67">
        <w:rPr>
          <w:b/>
          <w:bCs/>
        </w:rPr>
        <w:t>Ivana Bártová, moderátorka ČT</w:t>
      </w:r>
      <w:r w:rsidRPr="00703B67">
        <w:br/>
      </w:r>
      <w:r w:rsidRPr="00703B67">
        <w:br/>
        <w:t>Vy jste mi o nich říkal už včera, já jsem je nenašla, to jen podotýkám, ale když ještě zůstanu u těch vyšších poloh, tak přesto nebude český lyžař nebo český turista si radši směřovat do Alp, protože ty jsou stále ještě výš než Krkonoše.</w:t>
      </w:r>
      <w:r w:rsidRPr="00703B67">
        <w:br/>
      </w:r>
      <w:r w:rsidRPr="00703B67">
        <w:br/>
      </w:r>
      <w:r w:rsidRPr="00703B67">
        <w:br/>
      </w:r>
      <w:r w:rsidRPr="00703B67">
        <w:br/>
      </w:r>
      <w:r w:rsidRPr="00703B67">
        <w:rPr>
          <w:b/>
          <w:bCs/>
        </w:rPr>
        <w:t>Libor Knot, ředitel Asociace horských středisek ČR</w:t>
      </w:r>
      <w:r w:rsidRPr="00703B67">
        <w:br/>
      </w:r>
      <w:r w:rsidRPr="00703B67">
        <w:br/>
        <w:t>Ono se to děje už dlouhodobě, že si každý vybere, samozřejmě ta nabídka tady je, jsme na konkurence jaksi volném trhu. Takže sportovní lyžař, který má, dejme tomu, pět dní volná, tak odjede nesporně do Rakouska, protože si tam, dejme tomu, ty sjezdovky potřebuje užít ve velké šířit délce. Naopak rodina s dětmi, která prostě nechce v tom věku, kdy ty děti musí jet autem šest hodin, absolvovat cestu dalekou, tak zvolí prostě hodinu a půl. Z Prahy jsou asi pět různých pohoří a pořád je pravda, že ceny jsou tady zhruba poloviční, takže je to o výběru a v podstatě to má samozřejmě spoustu kladů a taky záporů.</w:t>
      </w:r>
      <w:r w:rsidRPr="00703B67">
        <w:br/>
      </w:r>
      <w:r w:rsidRPr="00703B67">
        <w:br/>
      </w:r>
      <w:r w:rsidRPr="00703B67">
        <w:br/>
      </w:r>
      <w:r w:rsidRPr="00703B67">
        <w:lastRenderedPageBreak/>
        <w:br/>
      </w:r>
      <w:r w:rsidRPr="00703B67">
        <w:rPr>
          <w:b/>
          <w:bCs/>
        </w:rPr>
        <w:t>Ivana Bártová, moderátorka ČT</w:t>
      </w:r>
      <w:r w:rsidRPr="00703B67">
        <w:br/>
      </w:r>
      <w:r w:rsidRPr="00703B67">
        <w:br/>
        <w:t>Pane řediteli, děkuju vám za rozhovor, na shledanou.</w:t>
      </w:r>
      <w:r w:rsidRPr="00703B67">
        <w:br/>
      </w:r>
      <w:r w:rsidRPr="00703B67">
        <w:br/>
      </w:r>
      <w:r w:rsidRPr="00703B67">
        <w:br/>
      </w:r>
      <w:r w:rsidRPr="00703B67">
        <w:br/>
      </w:r>
      <w:r w:rsidRPr="00703B67">
        <w:rPr>
          <w:b/>
          <w:bCs/>
        </w:rPr>
        <w:t>Libor Knot, ředitel Asociace horských středisek ČR</w:t>
      </w:r>
      <w:r w:rsidRPr="00703B67">
        <w:br/>
      </w:r>
      <w:r w:rsidRPr="00703B67">
        <w:br/>
        <w:t>Děkuji za pozvání, na shledanou.</w:t>
      </w:r>
    </w:p>
    <w:sectPr w:rsidR="009C08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67"/>
    <w:rsid w:val="00703B67"/>
    <w:rsid w:val="00907624"/>
    <w:rsid w:val="009C08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03C89"/>
  <w15:chartTrackingRefBased/>
  <w15:docId w15:val="{9E48F6F2-5CAD-4BA4-85C0-03ADF894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03B67"/>
    <w:rPr>
      <w:color w:val="0563C1" w:themeColor="hyperlink"/>
      <w:u w:val="single"/>
    </w:rPr>
  </w:style>
  <w:style w:type="character" w:styleId="Nevyeenzmnka">
    <w:name w:val="Unresolved Mention"/>
    <w:basedOn w:val="Standardnpsmoodstavce"/>
    <w:uiPriority w:val="99"/>
    <w:semiHidden/>
    <w:unhideWhenUsed/>
    <w:rsid w:val="00703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427154">
      <w:bodyDiv w:val="1"/>
      <w:marLeft w:val="0"/>
      <w:marRight w:val="0"/>
      <w:marTop w:val="0"/>
      <w:marBottom w:val="0"/>
      <w:divBdr>
        <w:top w:val="none" w:sz="0" w:space="0" w:color="auto"/>
        <w:left w:val="none" w:sz="0" w:space="0" w:color="auto"/>
        <w:bottom w:val="none" w:sz="0" w:space="0" w:color="auto"/>
        <w:right w:val="none" w:sz="0" w:space="0" w:color="auto"/>
      </w:divBdr>
    </w:div>
    <w:div w:id="202062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ysel.newtonmedia.eu/link/9053957d-2554-407c-b82e-d67f6d146553" TargetMode="External"/><Relationship Id="rId4" Type="http://schemas.openxmlformats.org/officeDocument/2006/relationships/hyperlink" Target="https://app.newtonmedia.eu/cs/monitoring/OP-19-1680/a0200842-9ee3-4e3a-8734-c19b3697a1b3/search/2687568/articles/373707774"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1732</Words>
  <Characters>10225</Characters>
  <Application>Microsoft Office Word</Application>
  <DocSecurity>0</DocSecurity>
  <Lines>85</Lines>
  <Paragraphs>23</Paragraphs>
  <ScaleCrop>false</ScaleCrop>
  <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Knot</dc:creator>
  <cp:keywords/>
  <dc:description/>
  <cp:lastModifiedBy>Libor Knot</cp:lastModifiedBy>
  <cp:revision>1</cp:revision>
  <dcterms:created xsi:type="dcterms:W3CDTF">2024-10-14T12:22:00Z</dcterms:created>
  <dcterms:modified xsi:type="dcterms:W3CDTF">2024-10-14T12:24:00Z</dcterms:modified>
</cp:coreProperties>
</file>